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8626D" w14:textId="77777777" w:rsidR="00347325" w:rsidRPr="00AE6D7E" w:rsidRDefault="00347325" w:rsidP="00347325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bookmarkStart w:id="0" w:name="_GoBack"/>
      <w:bookmarkEnd w:id="0"/>
      <w:r w:rsidRPr="00AE6D7E">
        <w:rPr>
          <w:caps/>
          <w:szCs w:val="24"/>
        </w:rPr>
        <w:t xml:space="preserve">VORM V. </w:t>
      </w:r>
    </w:p>
    <w:p w14:paraId="5B64BE92" w14:textId="77777777" w:rsidR="00347325" w:rsidRPr="00AE6D7E" w:rsidRDefault="00347325" w:rsidP="00347325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r w:rsidRPr="00AE6D7E">
        <w:rPr>
          <w:caps/>
          <w:szCs w:val="24"/>
        </w:rPr>
        <w:t xml:space="preserve"> KINNITUS veokorraldaja vastavuse kohta</w:t>
      </w:r>
    </w:p>
    <w:p w14:paraId="42EFD21D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5C6BAB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040718" w14:textId="77777777" w:rsidR="00261EFB" w:rsidRPr="005327D1" w:rsidRDefault="00261EFB" w:rsidP="00261EFB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02910115" w14:textId="77777777" w:rsidR="00261EFB" w:rsidRPr="005327D1" w:rsidRDefault="00261EFB" w:rsidP="00261EFB">
      <w:pPr>
        <w:pStyle w:val="TOC3"/>
      </w:pPr>
    </w:p>
    <w:p w14:paraId="0FE3428C" w14:textId="77777777" w:rsidR="00261EFB" w:rsidRPr="005327D1" w:rsidRDefault="00261EFB" w:rsidP="00261EFB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2CC4DDDD" w14:textId="77777777" w:rsidR="00347325" w:rsidRPr="00AE6D7E" w:rsidRDefault="00347325" w:rsidP="00347325">
      <w:pPr>
        <w:rPr>
          <w:rFonts w:ascii="Times New Roman" w:hAnsi="Times New Roman" w:cs="Times New Roman"/>
          <w:sz w:val="24"/>
          <w:szCs w:val="24"/>
        </w:rPr>
      </w:pPr>
    </w:p>
    <w:p w14:paraId="1780319E" w14:textId="77777777" w:rsidR="00347325" w:rsidRPr="00AE6D7E" w:rsidRDefault="00347325" w:rsidP="00347325">
      <w:pPr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2BFC3512" w14:textId="77777777" w:rsidR="00347325" w:rsidRPr="00AE6D7E" w:rsidRDefault="00347325" w:rsidP="00347325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Kinnitame, et meie poolt määratud veokorraldaja vastab Euroopa Parlamendi ja nõukogu määruse (EÜ) nr 1071/2009 artiklis 6 ja artiklites 8 ning 9 sätestatud vedude eest vastutava veokorraldaja ametialase pädevuse ja hea maine nõuet käsitlevatele tingimustele.</w:t>
      </w:r>
    </w:p>
    <w:p w14:paraId="058CAFA3" w14:textId="77777777" w:rsidR="00347325" w:rsidRPr="00AE6D7E" w:rsidRDefault="00347325" w:rsidP="00347325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3AA742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F3471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Märkused: ______________________________________________________</w:t>
      </w:r>
    </w:p>
    <w:p w14:paraId="27FBA600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C0FDC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995E29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Kuupäev: ______________________</w:t>
      </w:r>
    </w:p>
    <w:p w14:paraId="25BE32D2" w14:textId="77777777" w:rsidR="00347325" w:rsidRPr="00AE6D7E" w:rsidRDefault="00347325" w:rsidP="00347325">
      <w:pPr>
        <w:pStyle w:val="TOC3"/>
      </w:pPr>
    </w:p>
    <w:p w14:paraId="0CB079A9" w14:textId="77777777" w:rsidR="00347325" w:rsidRPr="00AE6D7E" w:rsidRDefault="00347325" w:rsidP="00347325">
      <w:pPr>
        <w:pStyle w:val="TOC3"/>
      </w:pPr>
    </w:p>
    <w:p w14:paraId="6937F3ED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Pakkuja nimi, registrikood ja aadress: __________________________</w:t>
      </w:r>
    </w:p>
    <w:p w14:paraId="2295B965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F6198D" w14:textId="77777777" w:rsidR="00347325" w:rsidRPr="00AE6D7E" w:rsidRDefault="00347325" w:rsidP="003473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F2976" w14:textId="77777777" w:rsidR="00347325" w:rsidRPr="00AE6D7E" w:rsidRDefault="00347325" w:rsidP="00347325">
      <w:pPr>
        <w:rPr>
          <w:rFonts w:ascii="Times New Roman" w:hAnsi="Times New Roman" w:cs="Times New Roman"/>
          <w:sz w:val="24"/>
          <w:szCs w:val="24"/>
        </w:rPr>
      </w:pPr>
      <w:r w:rsidRPr="00AE6D7E">
        <w:rPr>
          <w:rFonts w:ascii="Times New Roman" w:hAnsi="Times New Roman" w:cs="Times New Roman"/>
          <w:sz w:val="24"/>
          <w:szCs w:val="24"/>
        </w:rPr>
        <w:t>Esindaja nimi ja allkiri: ___________________________</w:t>
      </w:r>
    </w:p>
    <w:p w14:paraId="22267BA5" w14:textId="77777777" w:rsidR="00B730F6" w:rsidRPr="00AE6D7E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AE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86"/>
    <w:rsid w:val="00172E7C"/>
    <w:rsid w:val="00261EFB"/>
    <w:rsid w:val="00347325"/>
    <w:rsid w:val="003561B0"/>
    <w:rsid w:val="005E2086"/>
    <w:rsid w:val="00AE6D7E"/>
    <w:rsid w:val="00B730F6"/>
    <w:rsid w:val="00C509E7"/>
    <w:rsid w:val="00CA36E5"/>
    <w:rsid w:val="00E4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334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325"/>
  </w:style>
  <w:style w:type="paragraph" w:styleId="Heading1">
    <w:name w:val="heading 1"/>
    <w:basedOn w:val="Normal"/>
    <w:next w:val="Normal"/>
    <w:link w:val="Heading1Char"/>
    <w:uiPriority w:val="9"/>
    <w:qFormat/>
    <w:rsid w:val="003473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3473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347325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73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EFB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EFB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325"/>
  </w:style>
  <w:style w:type="paragraph" w:styleId="Heading1">
    <w:name w:val="heading 1"/>
    <w:basedOn w:val="Normal"/>
    <w:next w:val="Normal"/>
    <w:link w:val="Heading1Char"/>
    <w:uiPriority w:val="9"/>
    <w:qFormat/>
    <w:rsid w:val="003473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3473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347325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73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EFB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EFB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6</cp:revision>
  <dcterms:created xsi:type="dcterms:W3CDTF">2015-01-15T09:56:00Z</dcterms:created>
  <dcterms:modified xsi:type="dcterms:W3CDTF">2015-05-06T13:04:00Z</dcterms:modified>
</cp:coreProperties>
</file>